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46497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D3F641" w14:textId="77777777" w:rsidR="00832F06" w:rsidRPr="00D87930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B1020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(Naziv i sjedište podnosioca prijave)</w:t>
      </w:r>
    </w:p>
    <w:p w14:paraId="353009E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898F2" w14:textId="77777777" w:rsidR="00BD6A44" w:rsidRPr="008F09C6" w:rsidRDefault="00BD6A44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2DF7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04374" w14:textId="08232C56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3516C2">
        <w:rPr>
          <w:rFonts w:ascii="Times New Roman" w:hAnsi="Times New Roman" w:cs="Times New Roman"/>
          <w:sz w:val="24"/>
          <w:szCs w:val="24"/>
        </w:rPr>
        <w:t>po</w:t>
      </w:r>
      <w:r w:rsidRPr="008F09C6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691E84" w:rsidRPr="008F09C6">
        <w:rPr>
          <w:rFonts w:ascii="Times New Roman" w:hAnsi="Times New Roman" w:cs="Times New Roman"/>
          <w:sz w:val="24"/>
          <w:szCs w:val="24"/>
        </w:rPr>
        <w:t>„</w:t>
      </w:r>
      <w:r w:rsidR="00B629F4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B629F4" w:rsidRPr="008F09C6">
        <w:rPr>
          <w:rFonts w:ascii="Times New Roman" w:hAnsi="Times New Roman" w:cs="Times New Roman"/>
          <w:sz w:val="24"/>
          <w:szCs w:val="24"/>
          <w:lang w:val="hr-HR"/>
        </w:rPr>
        <w:t>rantovi neprofitnim organizacijama</w:t>
      </w:r>
      <w:r w:rsidR="00B629F4">
        <w:rPr>
          <w:rFonts w:ascii="Times New Roman" w:hAnsi="Times New Roman" w:cs="Times New Roman"/>
          <w:sz w:val="24"/>
          <w:szCs w:val="24"/>
          <w:lang w:val="hr-HR"/>
        </w:rPr>
        <w:t>-Komore</w:t>
      </w:r>
      <w:r w:rsidR="00691E84" w:rsidRPr="008F09C6">
        <w:rPr>
          <w:rFonts w:ascii="Times New Roman" w:hAnsi="Times New Roman" w:cs="Times New Roman"/>
          <w:sz w:val="24"/>
          <w:szCs w:val="24"/>
        </w:rPr>
        <w:t xml:space="preserve">“ </w:t>
      </w:r>
      <w:r w:rsidR="00243A73" w:rsidRPr="008F09C6">
        <w:rPr>
          <w:rFonts w:ascii="Times New Roman" w:hAnsi="Times New Roman" w:cs="Times New Roman"/>
          <w:sz w:val="24"/>
          <w:szCs w:val="24"/>
        </w:rPr>
        <w:t>za odab</w:t>
      </w:r>
      <w:r w:rsidR="00027010" w:rsidRPr="008F09C6">
        <w:rPr>
          <w:rFonts w:ascii="Times New Roman" w:hAnsi="Times New Roman" w:cs="Times New Roman"/>
          <w:sz w:val="24"/>
          <w:szCs w:val="24"/>
        </w:rPr>
        <w:t xml:space="preserve">ir korisnika </w:t>
      </w:r>
      <w:r w:rsidRPr="008F09C6">
        <w:rPr>
          <w:rFonts w:ascii="Times New Roman" w:hAnsi="Times New Roman" w:cs="Times New Roman"/>
          <w:sz w:val="24"/>
          <w:szCs w:val="24"/>
        </w:rPr>
        <w:t>sredstava</w:t>
      </w:r>
      <w:r w:rsidR="00691E84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C222F8" w:rsidRPr="008F09C6">
        <w:rPr>
          <w:rFonts w:ascii="Times New Roman" w:hAnsi="Times New Roman" w:cs="Times New Roman"/>
          <w:sz w:val="24"/>
          <w:szCs w:val="24"/>
        </w:rPr>
        <w:t xml:space="preserve">po 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>Odluci</w:t>
      </w:r>
      <w:r w:rsidR="00243A73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Vlade Unsko</w:t>
      </w:r>
      <w:r w:rsidR="008F09C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243A73" w:rsidRPr="008F09C6">
        <w:rPr>
          <w:rFonts w:ascii="Times New Roman" w:hAnsi="Times New Roman" w:cs="Times New Roman"/>
          <w:sz w:val="24"/>
          <w:szCs w:val="24"/>
          <w:lang w:val="hr-HR"/>
        </w:rPr>
        <w:t>sanskog kantona</w:t>
      </w:r>
      <w:r w:rsidR="00393597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o kriterijima dodjele sredstava odobrenih u Budžetu </w:t>
      </w:r>
      <w:r w:rsidR="00393597" w:rsidRPr="008F09C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050E6" w:rsidRPr="008F09C6">
        <w:rPr>
          <w:rFonts w:ascii="Times New Roman" w:hAnsi="Times New Roman" w:cs="Times New Roman"/>
          <w:sz w:val="24"/>
          <w:szCs w:val="24"/>
          <w:lang w:val="hr-HR"/>
        </w:rPr>
        <w:t>nsko</w:t>
      </w:r>
      <w:r w:rsidR="008F09C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050E6" w:rsidRPr="008F09C6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0F6CB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privrede sa pozicije </w:t>
      </w:r>
      <w:r w:rsidR="001F36A2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DF789E" w:rsidRPr="008F09C6">
        <w:rPr>
          <w:rFonts w:ascii="Times New Roman" w:hAnsi="Times New Roman" w:cs="Times New Roman"/>
          <w:sz w:val="24"/>
          <w:szCs w:val="24"/>
          <w:lang w:val="hr-HR"/>
        </w:rPr>
        <w:t>rantovi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neprofitnim organizacijama</w:t>
      </w:r>
      <w:r w:rsidR="009F7109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A9641D">
        <w:rPr>
          <w:rFonts w:ascii="Times New Roman" w:hAnsi="Times New Roman" w:cs="Times New Roman"/>
          <w:sz w:val="24"/>
          <w:szCs w:val="24"/>
          <w:lang w:val="hr-HR"/>
        </w:rPr>
        <w:t>Komore</w:t>
      </w:r>
      <w:r w:rsidR="00834B7E" w:rsidRPr="008F09C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F09C6">
        <w:rPr>
          <w:rFonts w:ascii="Times New Roman" w:hAnsi="Times New Roman" w:cs="Times New Roman"/>
          <w:sz w:val="24"/>
          <w:szCs w:val="24"/>
        </w:rPr>
        <w:t>koj</w:t>
      </w:r>
      <w:r w:rsidR="00856AE1" w:rsidRPr="008F09C6">
        <w:rPr>
          <w:rFonts w:ascii="Times New Roman" w:hAnsi="Times New Roman" w:cs="Times New Roman"/>
          <w:sz w:val="24"/>
          <w:szCs w:val="24"/>
        </w:rPr>
        <w:t>i</w:t>
      </w:r>
      <w:r w:rsidRPr="008F09C6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 w:rsidR="0062045E">
        <w:rPr>
          <w:rFonts w:ascii="Times New Roman" w:hAnsi="Times New Roman" w:cs="Times New Roman"/>
          <w:sz w:val="24"/>
          <w:szCs w:val="24"/>
        </w:rPr>
        <w:t>-</w:t>
      </w:r>
      <w:r w:rsidRPr="008F09C6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8F478E" w:rsidRPr="008F09C6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="008F478E" w:rsidRPr="008F09C6">
        <w:rPr>
          <w:rFonts w:ascii="Times New Roman" w:eastAsia="Calibri" w:hAnsi="Times New Roman" w:cs="Times New Roman"/>
          <w:lang w:val="hr-BA"/>
        </w:rPr>
        <w:t xml:space="preserve"> </w:t>
      </w:r>
      <w:r w:rsidR="00BD6A44" w:rsidRPr="008F09C6">
        <w:rPr>
          <w:rFonts w:ascii="Times New Roman" w:hAnsi="Times New Roman" w:cs="Times New Roman"/>
          <w:sz w:val="24"/>
          <w:szCs w:val="24"/>
        </w:rPr>
        <w:t>dajem</w:t>
      </w:r>
      <w:r w:rsidRPr="008F09C6">
        <w:rPr>
          <w:rFonts w:ascii="Times New Roman" w:hAnsi="Times New Roman" w:cs="Times New Roman"/>
          <w:sz w:val="24"/>
          <w:szCs w:val="24"/>
        </w:rPr>
        <w:t xml:space="preserve"> sljedeću</w:t>
      </w:r>
    </w:p>
    <w:p w14:paraId="77E8BA8A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934A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5892A" w14:textId="77777777" w:rsidR="00712CF6" w:rsidRPr="008F09C6" w:rsidRDefault="00253E6C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9C6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8F0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BE754" w14:textId="7680D592" w:rsidR="00BD6A44" w:rsidRDefault="00BD6A44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E314F" w14:textId="77777777" w:rsidR="00B40805" w:rsidRPr="008F09C6" w:rsidRDefault="00B40805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D194B" w14:textId="5DF98960" w:rsidR="00C25346" w:rsidRPr="00C25346" w:rsidRDefault="00C25346" w:rsidP="00C2534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346">
        <w:rPr>
          <w:rFonts w:ascii="Times New Roman" w:hAnsi="Times New Roman" w:cs="Times New Roman"/>
          <w:sz w:val="24"/>
          <w:szCs w:val="24"/>
        </w:rPr>
        <w:t>Izjavljujemo da za realizaciju projekta iz oblasti navedene u Prija</w:t>
      </w:r>
      <w:bookmarkStart w:id="0" w:name="_GoBack"/>
      <w:bookmarkEnd w:id="0"/>
      <w:r w:rsidRPr="00C25346">
        <w:rPr>
          <w:rFonts w:ascii="Times New Roman" w:hAnsi="Times New Roman" w:cs="Times New Roman"/>
          <w:sz w:val="24"/>
          <w:szCs w:val="24"/>
        </w:rPr>
        <w:t>vnom obrascu za učešće na Javnom pozivu „</w:t>
      </w:r>
      <w:r w:rsidR="00B629F4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B629F4" w:rsidRPr="008F09C6">
        <w:rPr>
          <w:rFonts w:ascii="Times New Roman" w:hAnsi="Times New Roman" w:cs="Times New Roman"/>
          <w:sz w:val="24"/>
          <w:szCs w:val="24"/>
          <w:lang w:val="hr-HR"/>
        </w:rPr>
        <w:t>rantovi neprofitnim organizacijama</w:t>
      </w:r>
      <w:r w:rsidR="00B629F4">
        <w:rPr>
          <w:rFonts w:ascii="Times New Roman" w:hAnsi="Times New Roman" w:cs="Times New Roman"/>
          <w:sz w:val="24"/>
          <w:szCs w:val="24"/>
          <w:lang w:val="hr-HR"/>
        </w:rPr>
        <w:t>-Komore</w:t>
      </w:r>
      <w:r w:rsidRPr="00C25346">
        <w:rPr>
          <w:rFonts w:ascii="Times New Roman" w:hAnsi="Times New Roman" w:cs="Times New Roman"/>
          <w:sz w:val="24"/>
          <w:szCs w:val="24"/>
        </w:rPr>
        <w:t xml:space="preserve">“, do </w:t>
      </w:r>
      <w:r w:rsidR="006F2DD1">
        <w:rPr>
          <w:rFonts w:ascii="Times New Roman" w:hAnsi="Times New Roman" w:cs="Times New Roman"/>
          <w:sz w:val="24"/>
          <w:szCs w:val="24"/>
        </w:rPr>
        <w:t xml:space="preserve">do </w:t>
      </w:r>
      <w:r w:rsidRPr="00C25346">
        <w:rPr>
          <w:rFonts w:ascii="Times New Roman" w:hAnsi="Times New Roman" w:cs="Times New Roman"/>
          <w:sz w:val="24"/>
          <w:szCs w:val="24"/>
        </w:rPr>
        <w:t xml:space="preserve">dana </w:t>
      </w:r>
      <w:r w:rsidR="006F2DD1">
        <w:rPr>
          <w:rFonts w:ascii="Times New Roman" w:hAnsi="Times New Roman" w:cs="Times New Roman"/>
          <w:sz w:val="24"/>
          <w:szCs w:val="24"/>
        </w:rPr>
        <w:t>objave</w:t>
      </w:r>
      <w:r w:rsidRPr="00C25346">
        <w:rPr>
          <w:rFonts w:ascii="Times New Roman" w:hAnsi="Times New Roman" w:cs="Times New Roman"/>
          <w:sz w:val="24"/>
          <w:szCs w:val="24"/>
        </w:rPr>
        <w:t xml:space="preserve"> Javn</w:t>
      </w:r>
      <w:r w:rsidR="006F2DD1">
        <w:rPr>
          <w:rFonts w:ascii="Times New Roman" w:hAnsi="Times New Roman" w:cs="Times New Roman"/>
          <w:sz w:val="24"/>
          <w:szCs w:val="24"/>
        </w:rPr>
        <w:t>og</w:t>
      </w:r>
      <w:r w:rsidRPr="00C25346">
        <w:rPr>
          <w:rFonts w:ascii="Times New Roman" w:hAnsi="Times New Roman" w:cs="Times New Roman"/>
          <w:sz w:val="24"/>
          <w:szCs w:val="24"/>
        </w:rPr>
        <w:t xml:space="preserve"> poziv</w:t>
      </w:r>
      <w:r w:rsidR="006F2DD1">
        <w:rPr>
          <w:rFonts w:ascii="Times New Roman" w:hAnsi="Times New Roman" w:cs="Times New Roman"/>
          <w:sz w:val="24"/>
          <w:szCs w:val="24"/>
        </w:rPr>
        <w:t>a</w:t>
      </w:r>
      <w:r w:rsidRPr="00C25346">
        <w:rPr>
          <w:rFonts w:ascii="Times New Roman" w:hAnsi="Times New Roman" w:cs="Times New Roman"/>
          <w:sz w:val="24"/>
          <w:szCs w:val="24"/>
        </w:rPr>
        <w:t xml:space="preserve"> nismo </w:t>
      </w:r>
      <w:r w:rsidR="00A9641D">
        <w:rPr>
          <w:rFonts w:ascii="Times New Roman" w:hAnsi="Times New Roman" w:cs="Times New Roman"/>
          <w:sz w:val="24"/>
          <w:szCs w:val="24"/>
        </w:rPr>
        <w:t>koristili</w:t>
      </w:r>
      <w:r w:rsidRPr="00C25346">
        <w:rPr>
          <w:rFonts w:ascii="Times New Roman" w:hAnsi="Times New Roman" w:cs="Times New Roman"/>
          <w:sz w:val="24"/>
          <w:szCs w:val="24"/>
        </w:rPr>
        <w:t xml:space="preserve"> finansijska sredstva </w:t>
      </w:r>
      <w:r w:rsidR="006F2DD1">
        <w:rPr>
          <w:rFonts w:ascii="Times New Roman" w:hAnsi="Times New Roman" w:cs="Times New Roman"/>
          <w:sz w:val="24"/>
          <w:szCs w:val="24"/>
        </w:rPr>
        <w:t xml:space="preserve">iz Budžeta </w:t>
      </w:r>
      <w:r w:rsidRPr="00C25346">
        <w:rPr>
          <w:rFonts w:ascii="Times New Roman" w:hAnsi="Times New Roman" w:cs="Times New Roman"/>
          <w:sz w:val="24"/>
          <w:szCs w:val="24"/>
        </w:rPr>
        <w:t>Vlade Unsko-sanskog kantona, Ministarstva ili drug</w:t>
      </w:r>
      <w:r w:rsidR="006F2DD1">
        <w:rPr>
          <w:rFonts w:ascii="Times New Roman" w:hAnsi="Times New Roman" w:cs="Times New Roman"/>
          <w:sz w:val="24"/>
          <w:szCs w:val="24"/>
        </w:rPr>
        <w:t>og</w:t>
      </w:r>
      <w:r w:rsidRPr="00C25346">
        <w:rPr>
          <w:rFonts w:ascii="Times New Roman" w:hAnsi="Times New Roman" w:cs="Times New Roman"/>
          <w:sz w:val="24"/>
          <w:szCs w:val="24"/>
        </w:rPr>
        <w:t xml:space="preserve"> izvora finansiranja.</w:t>
      </w:r>
    </w:p>
    <w:p w14:paraId="2A0D818D" w14:textId="35067380" w:rsidR="00832F0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BA22" w14:textId="65B692E0" w:rsidR="00B40805" w:rsidRPr="008F09C6" w:rsidRDefault="00B40805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F5B75" w14:textId="77777777" w:rsidR="00393597" w:rsidRPr="008F09C6" w:rsidRDefault="00393597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45E9D" w14:textId="634AD606" w:rsidR="00832F06" w:rsidRPr="008F09C6" w:rsidRDefault="00832F06" w:rsidP="00834B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09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______________________           </w:t>
      </w:r>
    </w:p>
    <w:p w14:paraId="1ABE6EFA" w14:textId="70862F9D" w:rsidR="00832F06" w:rsidRPr="008F09C6" w:rsidRDefault="00834B7E" w:rsidP="00834B7E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32F06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2F06" w:rsidRPr="008F09C6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6B41A4E" w14:textId="4AE22358" w:rsidR="00832F06" w:rsidRDefault="00832F0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M.P.</w:t>
      </w:r>
    </w:p>
    <w:p w14:paraId="6072D350" w14:textId="4AE3CBA5" w:rsidR="008F09C6" w:rsidRPr="008F09C6" w:rsidRDefault="008F09C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1661DFA1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CCED4B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7B82CDD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5F9DF339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988C2D9" w14:textId="77777777" w:rsidR="00BD6A44" w:rsidRPr="008F09C6" w:rsidRDefault="00BD6A44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EA7E350" w14:textId="77777777" w:rsidR="00BD6A44" w:rsidRPr="008F09C6" w:rsidRDefault="00BD6A44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AD95AB2" w14:textId="77777777" w:rsidR="00C25346" w:rsidRPr="00C25346" w:rsidRDefault="00C25346" w:rsidP="00C25346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5346" w:rsidRPr="00C25346" w:rsidSect="0083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B0CC1" w14:textId="77777777" w:rsidR="005D7C42" w:rsidRDefault="005D7C42" w:rsidP="008F09C6">
      <w:pPr>
        <w:spacing w:after="0" w:line="240" w:lineRule="auto"/>
      </w:pPr>
      <w:r>
        <w:separator/>
      </w:r>
    </w:p>
  </w:endnote>
  <w:endnote w:type="continuationSeparator" w:id="0">
    <w:p w14:paraId="74C93B19" w14:textId="77777777" w:rsidR="005D7C42" w:rsidRDefault="005D7C42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CD19" w14:textId="77777777" w:rsidR="00E927ED" w:rsidRDefault="00E92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F2B6" w14:textId="77777777" w:rsidR="00E927ED" w:rsidRDefault="00E92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746A" w14:textId="77777777" w:rsidR="00E927ED" w:rsidRDefault="00E92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251EB" w14:textId="77777777" w:rsidR="005D7C42" w:rsidRDefault="005D7C42" w:rsidP="008F09C6">
      <w:pPr>
        <w:spacing w:after="0" w:line="240" w:lineRule="auto"/>
      </w:pPr>
      <w:r>
        <w:separator/>
      </w:r>
    </w:p>
  </w:footnote>
  <w:footnote w:type="continuationSeparator" w:id="0">
    <w:p w14:paraId="3F293D42" w14:textId="77777777" w:rsidR="005D7C42" w:rsidRDefault="005D7C42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26C1" w14:textId="77777777" w:rsidR="00E927ED" w:rsidRDefault="00E92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FF2B" w14:textId="77777777" w:rsidR="00E927ED" w:rsidRDefault="00E92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7EBC" w14:textId="387EFD0C" w:rsidR="008F09C6" w:rsidRPr="006A5688" w:rsidRDefault="008F09C6" w:rsidP="008F09C6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6A5688">
      <w:rPr>
        <w:rFonts w:ascii="Times New Roman" w:hAnsi="Times New Roman" w:cs="Times New Roman"/>
        <w:b/>
        <w:i/>
        <w:sz w:val="24"/>
        <w:szCs w:val="24"/>
      </w:rPr>
      <w:t>ANEKS II</w:t>
    </w:r>
    <w:r w:rsidR="00E927ED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61C81"/>
    <w:rsid w:val="00082B69"/>
    <w:rsid w:val="000F06C1"/>
    <w:rsid w:val="000F6CB4"/>
    <w:rsid w:val="00116AE4"/>
    <w:rsid w:val="001679D9"/>
    <w:rsid w:val="001C2E24"/>
    <w:rsid w:val="001D2A4A"/>
    <w:rsid w:val="001F36A2"/>
    <w:rsid w:val="00243A73"/>
    <w:rsid w:val="00253E6C"/>
    <w:rsid w:val="002A008C"/>
    <w:rsid w:val="002F1443"/>
    <w:rsid w:val="002F3E02"/>
    <w:rsid w:val="003000FE"/>
    <w:rsid w:val="00323FAC"/>
    <w:rsid w:val="00332B99"/>
    <w:rsid w:val="003516C2"/>
    <w:rsid w:val="003531B8"/>
    <w:rsid w:val="00353922"/>
    <w:rsid w:val="00360998"/>
    <w:rsid w:val="00393597"/>
    <w:rsid w:val="003975CE"/>
    <w:rsid w:val="003A3462"/>
    <w:rsid w:val="003A6B98"/>
    <w:rsid w:val="003A7BB2"/>
    <w:rsid w:val="003B2CBE"/>
    <w:rsid w:val="003D122E"/>
    <w:rsid w:val="00407745"/>
    <w:rsid w:val="004B4DA3"/>
    <w:rsid w:val="004C1101"/>
    <w:rsid w:val="00572F0F"/>
    <w:rsid w:val="005D7C42"/>
    <w:rsid w:val="0062045E"/>
    <w:rsid w:val="00623453"/>
    <w:rsid w:val="00662EE4"/>
    <w:rsid w:val="00691E84"/>
    <w:rsid w:val="006A5688"/>
    <w:rsid w:val="006C2A0F"/>
    <w:rsid w:val="006F2DD1"/>
    <w:rsid w:val="00712CF6"/>
    <w:rsid w:val="007230E9"/>
    <w:rsid w:val="007B286D"/>
    <w:rsid w:val="00832F06"/>
    <w:rsid w:val="00834174"/>
    <w:rsid w:val="00834B7E"/>
    <w:rsid w:val="00856299"/>
    <w:rsid w:val="00856AE1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3134E"/>
    <w:rsid w:val="00A72826"/>
    <w:rsid w:val="00A9641D"/>
    <w:rsid w:val="00B40805"/>
    <w:rsid w:val="00B625AE"/>
    <w:rsid w:val="00B629F4"/>
    <w:rsid w:val="00B648B8"/>
    <w:rsid w:val="00B93B7E"/>
    <w:rsid w:val="00BD272C"/>
    <w:rsid w:val="00BD490E"/>
    <w:rsid w:val="00BD6A44"/>
    <w:rsid w:val="00BE5C46"/>
    <w:rsid w:val="00C222F8"/>
    <w:rsid w:val="00C25346"/>
    <w:rsid w:val="00C273A8"/>
    <w:rsid w:val="00C96688"/>
    <w:rsid w:val="00CD213B"/>
    <w:rsid w:val="00D44237"/>
    <w:rsid w:val="00D465AB"/>
    <w:rsid w:val="00D87930"/>
    <w:rsid w:val="00DF789E"/>
    <w:rsid w:val="00E345FA"/>
    <w:rsid w:val="00E927ED"/>
    <w:rsid w:val="00EE5B19"/>
    <w:rsid w:val="00EF036A"/>
    <w:rsid w:val="00EF41C2"/>
    <w:rsid w:val="00F3788F"/>
    <w:rsid w:val="00F46100"/>
    <w:rsid w:val="00F72B5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6"/>
  </w:style>
  <w:style w:type="paragraph" w:styleId="Footer">
    <w:name w:val="footer"/>
    <w:basedOn w:val="Normal"/>
    <w:link w:val="Foot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36</cp:revision>
  <cp:lastPrinted>2026-04-07T12:09:00Z</cp:lastPrinted>
  <dcterms:created xsi:type="dcterms:W3CDTF">2021-11-15T08:33:00Z</dcterms:created>
  <dcterms:modified xsi:type="dcterms:W3CDTF">2026-04-08T09:37:00Z</dcterms:modified>
</cp:coreProperties>
</file>